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FC0EE" w14:textId="713F15AF" w:rsidR="004F60DF" w:rsidRPr="00CE7442" w:rsidRDefault="004F60DF" w:rsidP="004F60DF">
      <w:pPr>
        <w:tabs>
          <w:tab w:val="left" w:pos="1800"/>
        </w:tabs>
        <w:rPr>
          <w:b/>
        </w:rPr>
      </w:pPr>
      <w:r>
        <w:rPr>
          <w:b/>
        </w:rPr>
        <w:tab/>
      </w:r>
      <w:r w:rsidR="004B7E0C">
        <w:rPr>
          <w:b/>
        </w:rPr>
        <w:t xml:space="preserve">CONTOH </w:t>
      </w:r>
      <w:r w:rsidRPr="00CE7442">
        <w:rPr>
          <w:b/>
        </w:rPr>
        <w:t>TEMPLATE PENULISAN POLICY BRIEF</w:t>
      </w:r>
      <w:r>
        <w:rPr>
          <w:b/>
        </w:rPr>
        <w:t xml:space="preserve"> (</w:t>
      </w:r>
      <w:r>
        <w:rPr>
          <w:b/>
        </w:rPr>
        <w:t>1</w:t>
      </w:r>
      <w:r>
        <w:rPr>
          <w:b/>
        </w:rPr>
        <w:t>)</w:t>
      </w:r>
    </w:p>
    <w:p w14:paraId="204EF967" w14:textId="448959E1" w:rsidR="004F60DF" w:rsidRDefault="004F60DF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9"/>
        <w:gridCol w:w="2915"/>
        <w:gridCol w:w="2792"/>
      </w:tblGrid>
      <w:tr w:rsidR="004F60DF" w14:paraId="2F3CB928" w14:textId="77777777" w:rsidTr="00A011A1">
        <w:tc>
          <w:tcPr>
            <w:tcW w:w="3003" w:type="dxa"/>
            <w:shd w:val="pct12" w:color="auto" w:fill="auto"/>
          </w:tcPr>
          <w:p w14:paraId="46E99D35" w14:textId="77777777" w:rsidR="004F60DF" w:rsidRPr="00BD3236" w:rsidRDefault="004F60DF" w:rsidP="00A011A1">
            <w:pPr>
              <w:jc w:val="center"/>
              <w:rPr>
                <w:b/>
                <w:lang w:val="en-US"/>
              </w:rPr>
            </w:pPr>
            <w:r w:rsidRPr="00BD3236">
              <w:rPr>
                <w:b/>
                <w:lang w:val="en-US"/>
              </w:rPr>
              <w:t xml:space="preserve">Penyebab </w:t>
            </w:r>
            <w:r>
              <w:rPr>
                <w:b/>
                <w:lang w:val="en-US"/>
              </w:rPr>
              <w:t>Masalah</w:t>
            </w:r>
          </w:p>
          <w:p w14:paraId="0B40CBA1" w14:textId="77777777" w:rsidR="004F60DF" w:rsidRDefault="004F60DF" w:rsidP="00A011A1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3003" w:type="dxa"/>
            <w:shd w:val="pct12" w:color="auto" w:fill="auto"/>
          </w:tcPr>
          <w:p w14:paraId="4FD09D01" w14:textId="77777777" w:rsidR="004F60DF" w:rsidRDefault="004F60DF" w:rsidP="00A011A1">
            <w:pPr>
              <w:jc w:val="center"/>
              <w:rPr>
                <w:b/>
                <w:lang w:val="en-US"/>
              </w:rPr>
            </w:pPr>
            <w:r w:rsidRPr="00BD3236">
              <w:rPr>
                <w:b/>
                <w:lang w:val="en-US"/>
              </w:rPr>
              <w:t>Isu Strategis</w:t>
            </w:r>
            <w:r>
              <w:rPr>
                <w:b/>
                <w:lang w:val="en-US"/>
              </w:rPr>
              <w:t>/Masalah Utama</w:t>
            </w:r>
          </w:p>
        </w:tc>
        <w:tc>
          <w:tcPr>
            <w:tcW w:w="3004" w:type="dxa"/>
            <w:shd w:val="pct12" w:color="auto" w:fill="auto"/>
          </w:tcPr>
          <w:p w14:paraId="11240E13" w14:textId="77777777" w:rsidR="004F60DF" w:rsidRDefault="004F60DF" w:rsidP="00A011A1">
            <w:pPr>
              <w:jc w:val="center"/>
              <w:rPr>
                <w:b/>
                <w:lang w:val="en-US"/>
              </w:rPr>
            </w:pPr>
            <w:r w:rsidRPr="00BD3236">
              <w:rPr>
                <w:b/>
                <w:lang w:val="en-US"/>
              </w:rPr>
              <w:t>Dampak</w:t>
            </w:r>
          </w:p>
        </w:tc>
      </w:tr>
      <w:tr w:rsidR="004F60DF" w14:paraId="3E458467" w14:textId="77777777" w:rsidTr="00A011A1">
        <w:tc>
          <w:tcPr>
            <w:tcW w:w="3003" w:type="dxa"/>
          </w:tcPr>
          <w:p w14:paraId="47980D98" w14:textId="77777777" w:rsidR="004F60DF" w:rsidRPr="0045051C" w:rsidRDefault="004F60DF" w:rsidP="00A011A1">
            <w:pPr>
              <w:tabs>
                <w:tab w:val="left" w:pos="173"/>
              </w:tabs>
              <w:rPr>
                <w:bCs/>
                <w:lang w:val="en-US"/>
              </w:rPr>
            </w:pPr>
          </w:p>
          <w:p w14:paraId="5DB9C28B" w14:textId="66711E56" w:rsidR="004F60DF" w:rsidRPr="005560E7" w:rsidRDefault="004F60DF" w:rsidP="004F60DF">
            <w:pPr>
              <w:rPr>
                <w:bCs/>
                <w:lang w:val="en-US"/>
              </w:rPr>
            </w:pPr>
          </w:p>
        </w:tc>
        <w:tc>
          <w:tcPr>
            <w:tcW w:w="3003" w:type="dxa"/>
          </w:tcPr>
          <w:p w14:paraId="3A6930E1" w14:textId="77777777" w:rsidR="004F60DF" w:rsidRPr="005560E7" w:rsidRDefault="004F60DF" w:rsidP="00A011A1">
            <w:pPr>
              <w:jc w:val="center"/>
              <w:rPr>
                <w:bCs/>
                <w:lang w:val="en-US"/>
              </w:rPr>
            </w:pPr>
          </w:p>
          <w:p w14:paraId="7084EE2B" w14:textId="77777777" w:rsidR="004F60DF" w:rsidRPr="005560E7" w:rsidRDefault="004F60DF" w:rsidP="00A011A1">
            <w:pPr>
              <w:jc w:val="center"/>
              <w:rPr>
                <w:bCs/>
                <w:lang w:val="en-US"/>
              </w:rPr>
            </w:pPr>
          </w:p>
          <w:p w14:paraId="58CB9ED8" w14:textId="77777777" w:rsidR="004F60DF" w:rsidRPr="005560E7" w:rsidRDefault="004F60DF" w:rsidP="004F60DF">
            <w:pPr>
              <w:rPr>
                <w:bCs/>
                <w:lang w:val="en-US"/>
              </w:rPr>
            </w:pPr>
          </w:p>
        </w:tc>
        <w:tc>
          <w:tcPr>
            <w:tcW w:w="3004" w:type="dxa"/>
          </w:tcPr>
          <w:p w14:paraId="1699A9D9" w14:textId="4059EDC3" w:rsidR="004F60DF" w:rsidRDefault="004F60DF" w:rsidP="00A011A1">
            <w:pPr>
              <w:rPr>
                <w:bCs/>
                <w:lang w:val="en-US"/>
              </w:rPr>
            </w:pPr>
          </w:p>
          <w:p w14:paraId="1F112D62" w14:textId="109507D3" w:rsidR="004F60DF" w:rsidRDefault="004F60DF" w:rsidP="00A011A1">
            <w:pPr>
              <w:rPr>
                <w:bCs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0BF526A2" wp14:editId="76535C82">
                      <wp:simplePos x="0" y="0"/>
                      <wp:positionH relativeFrom="column">
                        <wp:posOffset>-1786890</wp:posOffset>
                      </wp:positionH>
                      <wp:positionV relativeFrom="paragraph">
                        <wp:posOffset>275590</wp:posOffset>
                      </wp:positionV>
                      <wp:extent cx="4060190" cy="1266825"/>
                      <wp:effectExtent l="0" t="0" r="16510" b="28575"/>
                      <wp:wrapNone/>
                      <wp:docPr id="716148990" name="Text Box 7161489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60190" cy="1266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0C296FF" w14:textId="77777777" w:rsidR="004F60DF" w:rsidRDefault="004F60DF" w:rsidP="004F60DF">
                                  <w:r>
                                    <w:t>Rekomendasi kebijakan</w:t>
                                  </w:r>
                                </w:p>
                                <w:p w14:paraId="14277F6B" w14:textId="77777777" w:rsidR="004F60DF" w:rsidRDefault="004F60DF" w:rsidP="004F60DF"/>
                                <w:p w14:paraId="4A4FE9FD" w14:textId="75CF5D63" w:rsidR="004F60DF" w:rsidRDefault="004F60DF" w:rsidP="004F60DF">
                                  <w:r>
                                    <w:t xml:space="preserve">1. </w:t>
                                  </w:r>
                                </w:p>
                                <w:p w14:paraId="76D058A3" w14:textId="77777777" w:rsidR="004F60DF" w:rsidRPr="00EF63AF" w:rsidRDefault="004F60DF" w:rsidP="004F60DF">
                                  <w:r>
                                    <w:t xml:space="preserve">2.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BF526A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716148990" o:spid="_x0000_s1026" type="#_x0000_t202" style="position:absolute;margin-left:-140.7pt;margin-top:21.7pt;width:319.7pt;height:99.75pt;z-index:251659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" fillcolor="white [3201]" strokeweight=".5pt">
                      <v:textbox>
                        <w:txbxContent>
                          <w:p w14:paraId="10C296FF" w14:textId="77777777" w:rsidR="004F60DF" w:rsidRDefault="004F60DF" w:rsidP="004F60DF">
                            <w:r>
                              <w:t>Rekomendasi kebijakan</w:t>
                            </w:r>
                          </w:p>
                          <w:p w14:paraId="14277F6B" w14:textId="77777777" w:rsidR="004F60DF" w:rsidRDefault="004F60DF" w:rsidP="004F60DF"/>
                          <w:p w14:paraId="4A4FE9FD" w14:textId="75CF5D63" w:rsidR="004F60DF" w:rsidRDefault="004F60DF" w:rsidP="004F60DF">
                            <w:r>
                              <w:t xml:space="preserve">1. </w:t>
                            </w:r>
                          </w:p>
                          <w:p w14:paraId="76D058A3" w14:textId="77777777" w:rsidR="004F60DF" w:rsidRPr="00EF63AF" w:rsidRDefault="004F60DF" w:rsidP="004F60DF">
                            <w:r>
                              <w:t xml:space="preserve">2.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891E52B" w14:textId="29C7D3BB" w:rsidR="004F60DF" w:rsidRDefault="004F60DF" w:rsidP="00A011A1">
            <w:pPr>
              <w:rPr>
                <w:bCs/>
                <w:lang w:val="en-US"/>
              </w:rPr>
            </w:pPr>
          </w:p>
          <w:p w14:paraId="5011878D" w14:textId="77777777" w:rsidR="004F60DF" w:rsidRDefault="004F60DF" w:rsidP="00A011A1">
            <w:pPr>
              <w:rPr>
                <w:bCs/>
                <w:lang w:val="en-US"/>
              </w:rPr>
            </w:pPr>
          </w:p>
          <w:p w14:paraId="4B89F966" w14:textId="77777777" w:rsidR="004F60DF" w:rsidRDefault="004F60DF" w:rsidP="00A011A1">
            <w:pPr>
              <w:rPr>
                <w:bCs/>
                <w:lang w:val="en-US"/>
              </w:rPr>
            </w:pPr>
          </w:p>
          <w:p w14:paraId="07319B58" w14:textId="77777777" w:rsidR="004F60DF" w:rsidRDefault="004F60DF" w:rsidP="00A011A1">
            <w:pPr>
              <w:rPr>
                <w:bCs/>
                <w:lang w:val="en-US"/>
              </w:rPr>
            </w:pPr>
          </w:p>
          <w:p w14:paraId="152137EB" w14:textId="77777777" w:rsidR="004F60DF" w:rsidRPr="00E76D2C" w:rsidRDefault="004F60DF" w:rsidP="00A011A1">
            <w:pPr>
              <w:rPr>
                <w:bCs/>
                <w:lang w:val="en-US"/>
              </w:rPr>
            </w:pPr>
          </w:p>
          <w:p w14:paraId="366AE7A5" w14:textId="77777777" w:rsidR="004F60DF" w:rsidRPr="005560E7" w:rsidRDefault="004F60DF" w:rsidP="00A011A1">
            <w:pPr>
              <w:pStyle w:val="ListParagraph"/>
              <w:rPr>
                <w:bCs/>
                <w:lang w:val="en-US"/>
              </w:rPr>
            </w:pPr>
          </w:p>
        </w:tc>
      </w:tr>
    </w:tbl>
    <w:p w14:paraId="2318B08E" w14:textId="0A19F169" w:rsidR="004F60DF" w:rsidRDefault="004F60DF">
      <w:pPr>
        <w:rPr>
          <w:b/>
        </w:rPr>
      </w:pPr>
    </w:p>
    <w:p w14:paraId="5036B8D4" w14:textId="0683693C" w:rsidR="00D81B4A" w:rsidRPr="00CE7442" w:rsidRDefault="004F60DF" w:rsidP="004F60DF">
      <w:pPr>
        <w:jc w:val="center"/>
        <w:rPr>
          <w:b/>
        </w:rPr>
      </w:pPr>
      <w:r>
        <w:rPr>
          <w:b/>
        </w:rPr>
        <w:br w:type="page"/>
      </w:r>
      <w:r w:rsidR="00D81B4A" w:rsidRPr="00CE7442">
        <w:rPr>
          <w:b/>
        </w:rPr>
        <w:lastRenderedPageBreak/>
        <w:t>TEMPLATE PENULISAN POLICY BRIEF</w:t>
      </w:r>
      <w:r>
        <w:rPr>
          <w:b/>
        </w:rPr>
        <w:t xml:space="preserve"> </w:t>
      </w:r>
    </w:p>
    <w:p w14:paraId="5E5D7475" w14:textId="77777777" w:rsidR="00D81B4A" w:rsidRDefault="00CE7442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8E5153" wp14:editId="3034DDAB">
                <wp:simplePos x="0" y="0"/>
                <wp:positionH relativeFrom="column">
                  <wp:posOffset>0</wp:posOffset>
                </wp:positionH>
                <wp:positionV relativeFrom="paragraph">
                  <wp:posOffset>1536065</wp:posOffset>
                </wp:positionV>
                <wp:extent cx="5486400" cy="2400300"/>
                <wp:effectExtent l="0" t="0" r="25400" b="3810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6400" cy="2400300"/>
                        </a:xfrm>
                        <a:prstGeom prst="rect">
                          <a:avLst/>
                        </a:prstGeom>
                        <a:ln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C5EA32" w14:textId="77777777" w:rsidR="00CC106D" w:rsidRPr="00B050EB" w:rsidRDefault="00CC106D" w:rsidP="00B050EB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B050EB">
                              <w:rPr>
                                <w:b/>
                              </w:rPr>
                              <w:t>MASALAH/ISU YANG AKAN DIBAHAS</w:t>
                            </w:r>
                          </w:p>
                          <w:p w14:paraId="2CC55410" w14:textId="77777777" w:rsidR="00A125EA" w:rsidRDefault="00A125EA"/>
                          <w:p w14:paraId="32A9AA1D" w14:textId="31FA9545" w:rsidR="00A125EA" w:rsidRDefault="00A125EA">
                            <w:r>
                              <w:t>Executive summary 150 kata</w:t>
                            </w:r>
                          </w:p>
                          <w:p w14:paraId="753D4B3C" w14:textId="0B372966" w:rsidR="00A125EA" w:rsidRDefault="00A125EA"/>
                          <w:p w14:paraId="5E3BF54F" w14:textId="231289B1" w:rsidR="000402AF" w:rsidRDefault="000402AF">
                            <w:r>
                              <w:t>Pendahuluan (350 kata)</w:t>
                            </w:r>
                          </w:p>
                          <w:p w14:paraId="3FB65954" w14:textId="2936B425" w:rsidR="00CC106D" w:rsidRDefault="00CC106D">
                            <w:r>
                              <w:t>Disiapkan:</w:t>
                            </w:r>
                          </w:p>
                          <w:p w14:paraId="518DCB33" w14:textId="76A9BB1D" w:rsidR="00CC106D" w:rsidRDefault="00CC106D" w:rsidP="00D81B4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Data [data sekunder, hasil survey, hasil observasi, hasil indepth interview, hasil fgd, analisis isi surat kabar lokal/nasional, foto]</w:t>
                            </w:r>
                          </w:p>
                          <w:p w14:paraId="687C2F75" w14:textId="39004C97" w:rsidR="00213F55" w:rsidRDefault="000402AF" w:rsidP="00D81B4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Ada statemen masalah dan d</w:t>
                            </w:r>
                            <w:r w:rsidR="00213F55">
                              <w:t xml:space="preserve">ampak </w:t>
                            </w:r>
                            <w:r>
                              <w:t>yang muncul</w:t>
                            </w:r>
                            <w:r w:rsidR="00A63E97">
                              <w:t xml:space="preserve"> (kolom tengah dan kolom kanan dari template no.1)</w:t>
                            </w:r>
                          </w:p>
                          <w:p w14:paraId="7583EDC4" w14:textId="1938FFD4" w:rsidR="00213F55" w:rsidRDefault="00213F55" w:rsidP="000402AF">
                            <w:pPr>
                              <w:pStyle w:val="ListParagrap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8E5153" id="Text Box 2" o:spid="_x0000_s1027" type="#_x0000_t202" style="position:absolute;margin-left:0;margin-top:120.95pt;width:6in;height:18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" fillcolor="white [3201]" strokecolor="black [3200]" strokeweight="2pt">
                <v:textbox>
                  <w:txbxContent>
                    <w:p w14:paraId="2CC5EA32" w14:textId="77777777" w:rsidR="00CC106D" w:rsidRPr="00B050EB" w:rsidRDefault="00CC106D" w:rsidP="00B050EB">
                      <w:pPr>
                        <w:jc w:val="center"/>
                        <w:rPr>
                          <w:b/>
                        </w:rPr>
                      </w:pPr>
                      <w:r w:rsidRPr="00B050EB">
                        <w:rPr>
                          <w:b/>
                        </w:rPr>
                        <w:t>MASALAH/ISU YANG AKAN DIBAHAS</w:t>
                      </w:r>
                    </w:p>
                    <w:p w14:paraId="2CC55410" w14:textId="77777777" w:rsidR="00A125EA" w:rsidRDefault="00A125EA"/>
                    <w:p w14:paraId="32A9AA1D" w14:textId="31FA9545" w:rsidR="00A125EA" w:rsidRDefault="00A125EA">
                      <w:r>
                        <w:t>Executive summary 150 kata</w:t>
                      </w:r>
                    </w:p>
                    <w:p w14:paraId="753D4B3C" w14:textId="0B372966" w:rsidR="00A125EA" w:rsidRDefault="00A125EA"/>
                    <w:p w14:paraId="5E3BF54F" w14:textId="231289B1" w:rsidR="000402AF" w:rsidRDefault="000402AF">
                      <w:r>
                        <w:t>Pendahuluan (350 kata)</w:t>
                      </w:r>
                    </w:p>
                    <w:p w14:paraId="3FB65954" w14:textId="2936B425" w:rsidR="00CC106D" w:rsidRDefault="00CC106D">
                      <w:r>
                        <w:t>Disiapkan:</w:t>
                      </w:r>
                    </w:p>
                    <w:p w14:paraId="518DCB33" w14:textId="76A9BB1D" w:rsidR="00CC106D" w:rsidRDefault="00CC106D" w:rsidP="00D81B4A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>Data [data sekunder, hasil survey, hasil observasi, hasil indepth interview, hasil fgd, analisis isi surat kabar lokal/nasional, foto]</w:t>
                      </w:r>
                    </w:p>
                    <w:p w14:paraId="687C2F75" w14:textId="39004C97" w:rsidR="00213F55" w:rsidRDefault="000402AF" w:rsidP="00D81B4A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>Ada statemen masalah dan d</w:t>
                      </w:r>
                      <w:r w:rsidR="00213F55">
                        <w:t xml:space="preserve">ampak </w:t>
                      </w:r>
                      <w:r>
                        <w:t>yang muncul</w:t>
                      </w:r>
                      <w:r w:rsidR="00A63E97">
                        <w:t xml:space="preserve"> (kolom tengah dan kolom kanan dari template no.1)</w:t>
                      </w:r>
                    </w:p>
                    <w:p w14:paraId="7583EDC4" w14:textId="1938FFD4" w:rsidR="00213F55" w:rsidRDefault="00213F55" w:rsidP="000402AF">
                      <w:pPr>
                        <w:pStyle w:val="ListParagraph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050EB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3988AF" wp14:editId="343D74BF">
                <wp:simplePos x="0" y="0"/>
                <wp:positionH relativeFrom="column">
                  <wp:posOffset>0</wp:posOffset>
                </wp:positionH>
                <wp:positionV relativeFrom="paragraph">
                  <wp:posOffset>164465</wp:posOffset>
                </wp:positionV>
                <wp:extent cx="5486400" cy="1143000"/>
                <wp:effectExtent l="0" t="0" r="25400" b="2540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6400" cy="1143000"/>
                        </a:xfrm>
                        <a:prstGeom prst="rect">
                          <a:avLst/>
                        </a:prstGeom>
                        <a:ln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67CB9E" w14:textId="77777777" w:rsidR="00CC106D" w:rsidRPr="00D81B4A" w:rsidRDefault="00CC106D" w:rsidP="00D81B4A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D81B4A">
                              <w:rPr>
                                <w:b/>
                              </w:rPr>
                              <w:t>JUDUL</w:t>
                            </w:r>
                          </w:p>
                          <w:p w14:paraId="05FB2798" w14:textId="77777777" w:rsidR="00CC106D" w:rsidRDefault="00CC106D">
                            <w:r>
                              <w:t>[Menggambarkan isu/masalah yang menjadi concern penulis]</w:t>
                            </w:r>
                          </w:p>
                          <w:p w14:paraId="789D5B83" w14:textId="77777777" w:rsidR="00CC106D" w:rsidRDefault="00CC106D"/>
                          <w:p w14:paraId="0F2AB8BB" w14:textId="77777777" w:rsidR="00CC106D" w:rsidRDefault="00CC106D"/>
                          <w:p w14:paraId="74FD99FB" w14:textId="77777777" w:rsidR="00CC106D" w:rsidRDefault="00CC106D"/>
                          <w:p w14:paraId="40092E06" w14:textId="77777777" w:rsidR="00CC106D" w:rsidRDefault="00CC106D"/>
                          <w:p w14:paraId="3B376130" w14:textId="77777777" w:rsidR="00CC106D" w:rsidRDefault="00CC106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3988AF" id="Text Box 1" o:spid="_x0000_s1028" type="#_x0000_t202" style="position:absolute;margin-left:0;margin-top:12.95pt;width:6in;height:9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" fillcolor="white [3201]" strokecolor="black [3200]" strokeweight="2pt">
                <v:textbox>
                  <w:txbxContent>
                    <w:p w14:paraId="0167CB9E" w14:textId="77777777" w:rsidR="00CC106D" w:rsidRPr="00D81B4A" w:rsidRDefault="00CC106D" w:rsidP="00D81B4A">
                      <w:pPr>
                        <w:jc w:val="center"/>
                        <w:rPr>
                          <w:b/>
                        </w:rPr>
                      </w:pPr>
                      <w:r w:rsidRPr="00D81B4A">
                        <w:rPr>
                          <w:b/>
                        </w:rPr>
                        <w:t>JUDUL</w:t>
                      </w:r>
                    </w:p>
                    <w:p w14:paraId="05FB2798" w14:textId="77777777" w:rsidR="00CC106D" w:rsidRDefault="00CC106D">
                      <w:r>
                        <w:t>[Menggambarkan isu/masalah yang menjadi concern penulis]</w:t>
                      </w:r>
                    </w:p>
                    <w:p w14:paraId="789D5B83" w14:textId="77777777" w:rsidR="00CC106D" w:rsidRDefault="00CC106D"/>
                    <w:p w14:paraId="0F2AB8BB" w14:textId="77777777" w:rsidR="00CC106D" w:rsidRDefault="00CC106D"/>
                    <w:p w14:paraId="74FD99FB" w14:textId="77777777" w:rsidR="00CC106D" w:rsidRDefault="00CC106D"/>
                    <w:p w14:paraId="40092E06" w14:textId="77777777" w:rsidR="00CC106D" w:rsidRDefault="00CC106D"/>
                    <w:p w14:paraId="3B376130" w14:textId="77777777" w:rsidR="00CC106D" w:rsidRDefault="00CC106D"/>
                  </w:txbxContent>
                </v:textbox>
                <w10:wrap type="square"/>
              </v:shape>
            </w:pict>
          </mc:Fallback>
        </mc:AlternateContent>
      </w:r>
    </w:p>
    <w:p w14:paraId="4249855E" w14:textId="7FDDC255" w:rsidR="00D81B4A" w:rsidRDefault="00A63E97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4B48EB1" wp14:editId="1BFFBFC3">
                <wp:simplePos x="0" y="0"/>
                <wp:positionH relativeFrom="column">
                  <wp:posOffset>0</wp:posOffset>
                </wp:positionH>
                <wp:positionV relativeFrom="paragraph">
                  <wp:posOffset>5396230</wp:posOffset>
                </wp:positionV>
                <wp:extent cx="5486400" cy="2595880"/>
                <wp:effectExtent l="12700" t="12700" r="12700" b="7620"/>
                <wp:wrapSquare wrapText="bothSides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6400" cy="2595880"/>
                        </a:xfrm>
                        <a:prstGeom prst="rect">
                          <a:avLst/>
                        </a:prstGeom>
                        <a:ln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BF22DF" w14:textId="77777777" w:rsidR="00CC106D" w:rsidRPr="00CE7442" w:rsidRDefault="00CC106D" w:rsidP="00CE7442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CE7442">
                              <w:rPr>
                                <w:b/>
                              </w:rPr>
                              <w:t>AGENDA KEBIJAKAN APA YANG HARUS DILAKUKAN</w:t>
                            </w:r>
                          </w:p>
                          <w:p w14:paraId="08A39488" w14:textId="5B88FC70" w:rsidR="00DE495D" w:rsidRDefault="00DE495D"/>
                          <w:p w14:paraId="31492A42" w14:textId="1D7FCBB8" w:rsidR="00DE495D" w:rsidRDefault="00DE495D">
                            <w:r>
                              <w:t>Dijelaskan dalam 2-3 kalimat tentang kesimpulan dari permasalahan/isu strategis yang diangkat dalam policy brief ini dan ditujukan kepada siapa rekomendasi ini</w:t>
                            </w:r>
                            <w:r w:rsidR="00D46338">
                              <w:t xml:space="preserve"> diberikan.</w:t>
                            </w:r>
                          </w:p>
                          <w:p w14:paraId="594E1738" w14:textId="77777777" w:rsidR="00DE495D" w:rsidRDefault="00DE495D"/>
                          <w:p w14:paraId="64A9AEE2" w14:textId="6C9AC5CF" w:rsidR="00CC106D" w:rsidRDefault="00CC106D">
                            <w:r>
                              <w:t>Disiapkan:</w:t>
                            </w:r>
                          </w:p>
                          <w:p w14:paraId="5CA70731" w14:textId="77777777" w:rsidR="00CC106D" w:rsidRDefault="00CC106D" w:rsidP="00B050EB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>Alternatif-alternatif kebijakan yang sudah pernah dilakukan pemda lain/negara lain yang pernah menghadapi permasalahan sejenis</w:t>
                            </w:r>
                          </w:p>
                          <w:p w14:paraId="0ECBBCA5" w14:textId="59768246" w:rsidR="00CC106D" w:rsidRDefault="00CC106D" w:rsidP="00B050EB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>Detil alternatif kebijakan yang kita tawarkan, bisa diperoleh dari buku, artikel</w:t>
                            </w:r>
                          </w:p>
                          <w:p w14:paraId="327093D1" w14:textId="33E5C911" w:rsidR="00A63E97" w:rsidRDefault="00A63E97" w:rsidP="00B050EB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>Kolom bawah yang ada di bawah penyebab masalah (template 1)</w:t>
                            </w:r>
                          </w:p>
                          <w:p w14:paraId="115F5A62" w14:textId="1994F99F" w:rsidR="00A63E97" w:rsidRDefault="00A63E97" w:rsidP="00B050EB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>500 kata</w:t>
                            </w:r>
                          </w:p>
                          <w:p w14:paraId="66D9050B" w14:textId="2EA377CD" w:rsidR="00DE495D" w:rsidRDefault="00DE495D" w:rsidP="00DE495D">
                            <w:pPr>
                              <w:pStyle w:val="ListParagraph"/>
                            </w:pPr>
                          </w:p>
                          <w:p w14:paraId="5037B02A" w14:textId="036E1A0C" w:rsidR="00DE495D" w:rsidRDefault="00DE495D" w:rsidP="00DE495D">
                            <w:pPr>
                              <w:pStyle w:val="ListParagraph"/>
                            </w:pPr>
                          </w:p>
                          <w:p w14:paraId="31E9E938" w14:textId="75A4DF49" w:rsidR="00DE495D" w:rsidRDefault="00DE495D" w:rsidP="00DE495D">
                            <w:pPr>
                              <w:pStyle w:val="ListParagraph"/>
                            </w:pPr>
                          </w:p>
                          <w:p w14:paraId="5116DA78" w14:textId="74C81D9C" w:rsidR="00DE495D" w:rsidRDefault="00DE495D" w:rsidP="00DE495D">
                            <w:pPr>
                              <w:pStyle w:val="ListParagraph"/>
                            </w:pPr>
                          </w:p>
                          <w:p w14:paraId="3C24D8B7" w14:textId="77777777" w:rsidR="00DE495D" w:rsidRDefault="00DE495D" w:rsidP="00DE495D">
                            <w:pPr>
                              <w:pStyle w:val="ListParagrap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B48EB1" id="Text Box 4" o:spid="_x0000_s1029" type="#_x0000_t202" style="position:absolute;margin-left:0;margin-top:424.9pt;width:6in;height:204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" fillcolor="white [3201]" strokecolor="black [3200]" strokeweight="2pt">
                <v:textbox>
                  <w:txbxContent>
                    <w:p w14:paraId="69BF22DF" w14:textId="77777777" w:rsidR="00CC106D" w:rsidRPr="00CE7442" w:rsidRDefault="00CC106D" w:rsidP="00CE7442">
                      <w:pPr>
                        <w:jc w:val="center"/>
                        <w:rPr>
                          <w:b/>
                        </w:rPr>
                      </w:pPr>
                      <w:r w:rsidRPr="00CE7442">
                        <w:rPr>
                          <w:b/>
                        </w:rPr>
                        <w:t>AGENDA KEBIJAKAN APA YANG HARUS DILAKUKAN</w:t>
                      </w:r>
                    </w:p>
                    <w:p w14:paraId="08A39488" w14:textId="5B88FC70" w:rsidR="00DE495D" w:rsidRDefault="00DE495D"/>
                    <w:p w14:paraId="31492A42" w14:textId="1D7FCBB8" w:rsidR="00DE495D" w:rsidRDefault="00DE495D">
                      <w:r>
                        <w:t>Dijelaskan dalam 2-3 kalimat tentang kesimpulan dari permasalahan/isu strategis yang diangkat dalam policy brief ini dan ditujukan kepada siapa rekomendasi ini</w:t>
                      </w:r>
                      <w:r w:rsidR="00D46338">
                        <w:t xml:space="preserve"> diberikan.</w:t>
                      </w:r>
                    </w:p>
                    <w:p w14:paraId="594E1738" w14:textId="77777777" w:rsidR="00DE495D" w:rsidRDefault="00DE495D"/>
                    <w:p w14:paraId="64A9AEE2" w14:textId="6C9AC5CF" w:rsidR="00CC106D" w:rsidRDefault="00CC106D">
                      <w:r>
                        <w:t>Disiapkan:</w:t>
                      </w:r>
                    </w:p>
                    <w:p w14:paraId="5CA70731" w14:textId="77777777" w:rsidR="00CC106D" w:rsidRDefault="00CC106D" w:rsidP="00B050EB">
                      <w:pPr>
                        <w:pStyle w:val="ListParagraph"/>
                        <w:numPr>
                          <w:ilvl w:val="0"/>
                          <w:numId w:val="3"/>
                        </w:numPr>
                      </w:pPr>
                      <w:r>
                        <w:t>Alternatif-alternatif kebijakan yang sudah pernah dilakukan pemda lain/negara lain yang pernah menghadapi permasalahan sejenis</w:t>
                      </w:r>
                    </w:p>
                    <w:p w14:paraId="0ECBBCA5" w14:textId="59768246" w:rsidR="00CC106D" w:rsidRDefault="00CC106D" w:rsidP="00B050EB">
                      <w:pPr>
                        <w:pStyle w:val="ListParagraph"/>
                        <w:numPr>
                          <w:ilvl w:val="0"/>
                          <w:numId w:val="3"/>
                        </w:numPr>
                      </w:pPr>
                      <w:r>
                        <w:t>Detil alternatif kebijakan yang kita tawarkan, bisa diperoleh dari buku, artikel</w:t>
                      </w:r>
                    </w:p>
                    <w:p w14:paraId="327093D1" w14:textId="33E5C911" w:rsidR="00A63E97" w:rsidRDefault="00A63E97" w:rsidP="00B050EB">
                      <w:pPr>
                        <w:pStyle w:val="ListParagraph"/>
                        <w:numPr>
                          <w:ilvl w:val="0"/>
                          <w:numId w:val="3"/>
                        </w:numPr>
                      </w:pPr>
                      <w:r>
                        <w:t>Kolom bawah yang ada di bawah penyebab masalah (template 1)</w:t>
                      </w:r>
                    </w:p>
                    <w:p w14:paraId="115F5A62" w14:textId="1994F99F" w:rsidR="00A63E97" w:rsidRDefault="00A63E97" w:rsidP="00B050EB">
                      <w:pPr>
                        <w:pStyle w:val="ListParagraph"/>
                        <w:numPr>
                          <w:ilvl w:val="0"/>
                          <w:numId w:val="3"/>
                        </w:numPr>
                      </w:pPr>
                      <w:r>
                        <w:t>500 kata</w:t>
                      </w:r>
                    </w:p>
                    <w:p w14:paraId="66D9050B" w14:textId="2EA377CD" w:rsidR="00DE495D" w:rsidRDefault="00DE495D" w:rsidP="00DE495D">
                      <w:pPr>
                        <w:pStyle w:val="ListParagraph"/>
                      </w:pPr>
                    </w:p>
                    <w:p w14:paraId="5037B02A" w14:textId="036E1A0C" w:rsidR="00DE495D" w:rsidRDefault="00DE495D" w:rsidP="00DE495D">
                      <w:pPr>
                        <w:pStyle w:val="ListParagraph"/>
                      </w:pPr>
                    </w:p>
                    <w:p w14:paraId="31E9E938" w14:textId="75A4DF49" w:rsidR="00DE495D" w:rsidRDefault="00DE495D" w:rsidP="00DE495D">
                      <w:pPr>
                        <w:pStyle w:val="ListParagraph"/>
                      </w:pPr>
                    </w:p>
                    <w:p w14:paraId="5116DA78" w14:textId="74C81D9C" w:rsidR="00DE495D" w:rsidRDefault="00DE495D" w:rsidP="00DE495D">
                      <w:pPr>
                        <w:pStyle w:val="ListParagraph"/>
                      </w:pPr>
                    </w:p>
                    <w:p w14:paraId="3C24D8B7" w14:textId="77777777" w:rsidR="00DE495D" w:rsidRDefault="00DE495D" w:rsidP="00DE495D">
                      <w:pPr>
                        <w:pStyle w:val="ListParagraph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264F4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A1929F" wp14:editId="333F917E">
                <wp:simplePos x="0" y="0"/>
                <wp:positionH relativeFrom="column">
                  <wp:posOffset>0</wp:posOffset>
                </wp:positionH>
                <wp:positionV relativeFrom="paragraph">
                  <wp:posOffset>2653665</wp:posOffset>
                </wp:positionV>
                <wp:extent cx="5486400" cy="2514600"/>
                <wp:effectExtent l="0" t="0" r="25400" b="2540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6400" cy="2514600"/>
                        </a:xfrm>
                        <a:prstGeom prst="rect">
                          <a:avLst/>
                        </a:prstGeom>
                        <a:ln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31F3CC" w14:textId="77777777" w:rsidR="00CC106D" w:rsidRPr="00B050EB" w:rsidRDefault="00CC106D" w:rsidP="00B050EB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B050EB">
                              <w:rPr>
                                <w:b/>
                              </w:rPr>
                              <w:t>APA YANG MENYEBABKAN TERJADINYA MASALAH/ISU TERSEBUT?</w:t>
                            </w:r>
                          </w:p>
                          <w:p w14:paraId="1F629E32" w14:textId="77777777" w:rsidR="00CC106D" w:rsidRDefault="00CC106D">
                            <w:r>
                              <w:t>Disiapkan:</w:t>
                            </w:r>
                          </w:p>
                          <w:p w14:paraId="255BA9C6" w14:textId="77777777" w:rsidR="00CC106D" w:rsidRDefault="00CC106D" w:rsidP="00B050EB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Dukungan argumen dari buku/jurnal</w:t>
                            </w:r>
                          </w:p>
                          <w:p w14:paraId="488CE0F4" w14:textId="77777777" w:rsidR="00CC106D" w:rsidRDefault="00CC106D" w:rsidP="00B050EB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Kebijakan existing dari pemerintah daerah untuk mengetahui apa yang sudah dilakukan pemerintah untuk mengatasi masalah yang kita bahas</w:t>
                            </w:r>
                          </w:p>
                          <w:p w14:paraId="73CE2A23" w14:textId="7B9037A1" w:rsidR="00CC106D" w:rsidRPr="00A63E97" w:rsidRDefault="00CC106D" w:rsidP="00B050EB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rPr>
                                <w:rFonts w:eastAsia="Times New Roman" w:cs="Times New Roman"/>
                              </w:rPr>
                              <w:t>Analisis situasi atas masalah/isu. Mengkaji keterkaitan antara kebijakan daerah dengan situasi (data dan fakta) yang terjadi untuk memperkuat argumentsi bahwa masalah/isu yang diangkat adalah isu/masalah yg penting utk dibidik dengan rekomendasi</w:t>
                            </w:r>
                          </w:p>
                          <w:p w14:paraId="66B31F0F" w14:textId="6685A9BB" w:rsidR="00A63E97" w:rsidRDefault="00A63E97" w:rsidP="00B050EB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Kolom kiri dari template 1</w:t>
                            </w:r>
                          </w:p>
                          <w:p w14:paraId="30CD5A5A" w14:textId="1C829ABA" w:rsidR="00A63E97" w:rsidRDefault="00A63E97" w:rsidP="00B050EB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500 kata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A1929F" id="Text Box 3" o:spid="_x0000_s1030" type="#_x0000_t202" style="position:absolute;margin-left:0;margin-top:208.95pt;width:6in;height:19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" fillcolor="white [3201]" strokecolor="black [3200]" strokeweight="2pt">
                <v:textbox>
                  <w:txbxContent>
                    <w:p w14:paraId="2831F3CC" w14:textId="77777777" w:rsidR="00CC106D" w:rsidRPr="00B050EB" w:rsidRDefault="00CC106D" w:rsidP="00B050EB">
                      <w:pPr>
                        <w:jc w:val="center"/>
                        <w:rPr>
                          <w:b/>
                        </w:rPr>
                      </w:pPr>
                      <w:r w:rsidRPr="00B050EB">
                        <w:rPr>
                          <w:b/>
                        </w:rPr>
                        <w:t>APA YANG MENYEBABKAN TERJADINYA MASALAH/ISU TERSEBUT?</w:t>
                      </w:r>
                    </w:p>
                    <w:p w14:paraId="1F629E32" w14:textId="77777777" w:rsidR="00CC106D" w:rsidRDefault="00CC106D">
                      <w:r>
                        <w:t>Disiapkan:</w:t>
                      </w:r>
                    </w:p>
                    <w:p w14:paraId="255BA9C6" w14:textId="77777777" w:rsidR="00CC106D" w:rsidRDefault="00CC106D" w:rsidP="00B050EB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>
                        <w:t>Dukungan argumen dari buku/jurnal</w:t>
                      </w:r>
                    </w:p>
                    <w:p w14:paraId="488CE0F4" w14:textId="77777777" w:rsidR="00CC106D" w:rsidRDefault="00CC106D" w:rsidP="00B050EB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>
                        <w:t>Kebijakan existing dari pemerintah daerah untuk mengetahui apa yang sudah dilakukan pemerintah untuk mengatasi masalah yang kita bahas</w:t>
                      </w:r>
                    </w:p>
                    <w:p w14:paraId="73CE2A23" w14:textId="7B9037A1" w:rsidR="00CC106D" w:rsidRPr="00A63E97" w:rsidRDefault="00CC106D" w:rsidP="00B050EB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>
                        <w:rPr>
                          <w:rFonts w:eastAsia="Times New Roman" w:cs="Times New Roman"/>
                        </w:rPr>
                        <w:t>Analisis situasi atas masalah/isu. Mengkaji keterkaitan antara kebijakan daerah dengan situasi (data dan fakta) yang terjadi untuk memperkuat argumentsi bahwa masalah/isu yang diangkat adalah isu/masalah yg penting utk dibidik dengan rekomendasi</w:t>
                      </w:r>
                    </w:p>
                    <w:p w14:paraId="66B31F0F" w14:textId="6685A9BB" w:rsidR="00A63E97" w:rsidRDefault="00A63E97" w:rsidP="00B050EB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>
                        <w:t>Kolom kiri dari template 1</w:t>
                      </w:r>
                    </w:p>
                    <w:p w14:paraId="30CD5A5A" w14:textId="1C829ABA" w:rsidR="00A63E97" w:rsidRDefault="00A63E97" w:rsidP="00B050EB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>
                        <w:t>500 kata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D81B4A" w:rsidSect="007D1EE0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4838B6"/>
    <w:multiLevelType w:val="hybridMultilevel"/>
    <w:tmpl w:val="B8A082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8B4AF7"/>
    <w:multiLevelType w:val="hybridMultilevel"/>
    <w:tmpl w:val="38904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EC2558"/>
    <w:multiLevelType w:val="hybridMultilevel"/>
    <w:tmpl w:val="A028BD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3088332">
    <w:abstractNumId w:val="0"/>
  </w:num>
  <w:num w:numId="2" w16cid:durableId="779758176">
    <w:abstractNumId w:val="2"/>
  </w:num>
  <w:num w:numId="3" w16cid:durableId="18861365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81B4A"/>
    <w:rsid w:val="000402AF"/>
    <w:rsid w:val="00086D7A"/>
    <w:rsid w:val="00213F55"/>
    <w:rsid w:val="00344B0E"/>
    <w:rsid w:val="003E1305"/>
    <w:rsid w:val="004B7E0C"/>
    <w:rsid w:val="004F60DF"/>
    <w:rsid w:val="007264F4"/>
    <w:rsid w:val="00753566"/>
    <w:rsid w:val="00757CCB"/>
    <w:rsid w:val="007D1EE0"/>
    <w:rsid w:val="00A125EA"/>
    <w:rsid w:val="00A60C38"/>
    <w:rsid w:val="00A63E97"/>
    <w:rsid w:val="00B050EB"/>
    <w:rsid w:val="00BB25D8"/>
    <w:rsid w:val="00CC106D"/>
    <w:rsid w:val="00CE7442"/>
    <w:rsid w:val="00D46338"/>
    <w:rsid w:val="00D81B4A"/>
    <w:rsid w:val="00DE4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40F4C96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1B4A"/>
    <w:pPr>
      <w:ind w:left="720"/>
      <w:contextualSpacing/>
    </w:pPr>
  </w:style>
  <w:style w:type="table" w:styleId="TableGrid">
    <w:name w:val="Table Grid"/>
    <w:basedOn w:val="TableNormal"/>
    <w:uiPriority w:val="39"/>
    <w:rsid w:val="004F60DF"/>
    <w:rPr>
      <w:rFonts w:eastAsiaTheme="minorHAnsi"/>
      <w:lang w:val="en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4824777-DA64-B24B-AC5C-43F16A237F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bevaola@yahoo.com</Company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Bevaola Kusumasari</dc:creator>
  <cp:keywords/>
  <dc:description/>
  <cp:lastModifiedBy>seeker of knowledge</cp:lastModifiedBy>
  <cp:revision>2</cp:revision>
  <dcterms:created xsi:type="dcterms:W3CDTF">2025-08-08T07:38:00Z</dcterms:created>
  <dcterms:modified xsi:type="dcterms:W3CDTF">2025-08-08T07:38:00Z</dcterms:modified>
</cp:coreProperties>
</file>